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15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5347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9575" w:type="dxa"/>
          </w:tcPr>
          <w:p w:rsidR="00261DB6" w:rsidRPr="005A7E61" w:rsidRDefault="001C6232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Марина</w:t>
            </w:r>
            <w:r w:rsidR="005C0293">
              <w:rPr>
                <w:rFonts w:ascii="Times New Roman" w:hAnsi="Times New Roman" w:cs="Times New Roman"/>
              </w:rPr>
              <w:t xml:space="preserve"> Юрьевна</w:t>
            </w:r>
          </w:p>
        </w:tc>
      </w:tr>
      <w:tr w:rsidR="00D02551" w:rsidRPr="005A7E61" w:rsidTr="005A7E61">
        <w:tc>
          <w:tcPr>
            <w:tcW w:w="4819" w:type="dxa"/>
          </w:tcPr>
          <w:p w:rsidR="00D02551" w:rsidRPr="005A7E61" w:rsidRDefault="00D0255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:rsidR="00D02551" w:rsidRPr="005A7E61" w:rsidRDefault="005C0293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:rsidR="005C0293" w:rsidRPr="005C0293" w:rsidRDefault="005C0293" w:rsidP="005C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293">
              <w:rPr>
                <w:rFonts w:ascii="Times New Roman" w:hAnsi="Times New Roman" w:cs="Times New Roman"/>
                <w:sz w:val="24"/>
                <w:szCs w:val="24"/>
              </w:rPr>
              <w:t xml:space="preserve">1.Среднее </w:t>
            </w:r>
            <w:r w:rsidR="00921F43" w:rsidRPr="005C0293">
              <w:rPr>
                <w:rFonts w:ascii="Times New Roman" w:hAnsi="Times New Roman" w:cs="Times New Roman"/>
                <w:sz w:val="24"/>
                <w:szCs w:val="24"/>
              </w:rPr>
              <w:t>профессиональное БРПК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C0293">
              <w:rPr>
                <w:rFonts w:ascii="Times New Roman" w:hAnsi="Times New Roman" w:cs="Times New Roman"/>
                <w:sz w:val="24"/>
                <w:szCs w:val="24"/>
              </w:rPr>
              <w:t xml:space="preserve">    2. ГАУ ДПО РБ БРИОП переподготовка</w:t>
            </w:r>
          </w:p>
          <w:p w:rsidR="00261DB6" w:rsidRPr="005C0293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:rsidR="00261DB6" w:rsidRPr="005A7E61" w:rsidRDefault="001C6232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лет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261DB6" w:rsidRPr="005A7E61" w:rsidRDefault="00921F43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261DB6" w:rsidRPr="005A7E61" w:rsidRDefault="005C0293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Звания, награды</w:t>
            </w:r>
          </w:p>
        </w:tc>
        <w:tc>
          <w:tcPr>
            <w:tcW w:w="9575" w:type="dxa"/>
          </w:tcPr>
          <w:p w:rsidR="00261DB6" w:rsidRPr="005A7E61" w:rsidRDefault="001C6232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 министерства образования и науки РБ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5B189F" w:rsidRPr="005A7E61" w:rsidRDefault="00921F43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27.09.2023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5B189F" w:rsidRPr="005A7E61" w:rsidRDefault="00921F43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27.12.2023</w:t>
            </w:r>
          </w:p>
        </w:tc>
      </w:tr>
    </w:tbl>
    <w:p w:rsidR="00261DB6" w:rsidRPr="005A7E61" w:rsidRDefault="00261DB6" w:rsidP="00261DB6">
      <w:pPr>
        <w:pStyle w:val="a3"/>
        <w:spacing w:after="0"/>
        <w:rPr>
          <w:rFonts w:ascii="Times New Roman" w:hAnsi="Times New Roman" w:cs="Times New Roman"/>
        </w:rPr>
      </w:pP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5A7E61" w:rsidTr="005A7E61">
        <w:tc>
          <w:tcPr>
            <w:tcW w:w="4851" w:type="dxa"/>
          </w:tcPr>
          <w:p w:rsidR="00D5692E" w:rsidRPr="00D5692E" w:rsidRDefault="00D5692E" w:rsidP="008C4BC4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534715">
            <w:pPr>
              <w:jc w:val="center"/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:rsidR="0085670C" w:rsidRPr="0085670C" w:rsidRDefault="0085670C" w:rsidP="0085670C">
            <w:pPr>
              <w:rPr>
                <w:rFonts w:ascii="Times New Roman" w:hAnsi="Times New Roman" w:cs="Times New Roman"/>
              </w:rPr>
            </w:pPr>
            <w:r w:rsidRPr="0085670C">
              <w:rPr>
                <w:rFonts w:ascii="Times New Roman" w:hAnsi="Times New Roman" w:cs="Times New Roman"/>
              </w:rPr>
              <w:t>Программа дополнительного образования по кружковой работе</w:t>
            </w:r>
          </w:p>
          <w:p w:rsidR="0085670C" w:rsidRPr="0085670C" w:rsidRDefault="000C3825" w:rsidP="0085670C">
            <w:pPr>
              <w:rPr>
                <w:rFonts w:ascii="Times New Roman" w:hAnsi="Times New Roman" w:cs="Times New Roman"/>
              </w:rPr>
            </w:pPr>
            <w:hyperlink r:id="rId6" w:history="1">
              <w:r w:rsidR="0085670C" w:rsidRPr="0085670C">
                <w:rPr>
                  <w:rStyle w:val="a5"/>
                  <w:rFonts w:ascii="Times New Roman" w:hAnsi="Times New Roman" w:cs="Times New Roman"/>
                </w:rPr>
                <w:t>https://bur-72-al.tvoysadik.ru/upload/tsbur_72_al_new/files/68/d7/68d7b7fbe4ac1078ae03218bb1a7942e.pdf</w:t>
              </w:r>
            </w:hyperlink>
          </w:p>
          <w:p w:rsidR="0085670C" w:rsidRPr="0085670C" w:rsidRDefault="0085670C" w:rsidP="0085670C">
            <w:pPr>
              <w:rPr>
                <w:rFonts w:ascii="Times New Roman" w:hAnsi="Times New Roman" w:cs="Times New Roman"/>
              </w:rPr>
            </w:pPr>
            <w:r w:rsidRPr="0085670C">
              <w:rPr>
                <w:rFonts w:ascii="Times New Roman" w:hAnsi="Times New Roman" w:cs="Times New Roman"/>
              </w:rPr>
              <w:t>Отчет по программе</w:t>
            </w:r>
          </w:p>
          <w:p w:rsidR="008C4BC4" w:rsidRDefault="000C3825" w:rsidP="0085670C">
            <w:pPr>
              <w:rPr>
                <w:rFonts w:ascii="Times New Roman" w:hAnsi="Times New Roman" w:cs="Times New Roman"/>
              </w:rPr>
            </w:pPr>
            <w:hyperlink r:id="rId7" w:history="1">
              <w:r w:rsidR="0085670C" w:rsidRPr="0085670C">
                <w:rPr>
                  <w:rStyle w:val="a5"/>
                  <w:rFonts w:ascii="Times New Roman" w:hAnsi="Times New Roman" w:cs="Times New Roman"/>
                </w:rPr>
                <w:t>https://bur-72-al.tvoysadik.ru/site/pub?id=2632</w:t>
              </w:r>
            </w:hyperlink>
          </w:p>
          <w:p w:rsidR="008E72CB" w:rsidRDefault="008E72CB" w:rsidP="00261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Аттестована на 1 квалификационную категорию</w:t>
            </w:r>
          </w:p>
          <w:p w:rsidR="008E72CB" w:rsidRDefault="008E72CB" w:rsidP="00261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17.04.2023 Региональный конкурс профессионального мастерства «</w:t>
            </w:r>
            <w:proofErr w:type="spellStart"/>
            <w:r>
              <w:rPr>
                <w:rFonts w:ascii="Times New Roman" w:hAnsi="Times New Roman" w:cs="Times New Roman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</w:rPr>
              <w:t>» 1 место</w:t>
            </w:r>
          </w:p>
          <w:p w:rsidR="0085670C" w:rsidRDefault="000C3825" w:rsidP="00261DB6">
            <w:pPr>
              <w:rPr>
                <w:rFonts w:ascii="Times New Roman" w:hAnsi="Times New Roman" w:cs="Times New Roman"/>
              </w:rPr>
            </w:pPr>
            <w:hyperlink r:id="rId8" w:history="1">
              <w:r w:rsidR="0085670C" w:rsidRPr="0085670C">
                <w:rPr>
                  <w:rStyle w:val="a5"/>
                  <w:rFonts w:ascii="Times New Roman" w:hAnsi="Times New Roman" w:cs="Times New Roman"/>
                </w:rPr>
                <w:t>https://bur-72-al.tvoysadik.ru/site/pub?id=2581</w:t>
              </w:r>
            </w:hyperlink>
          </w:p>
          <w:p w:rsidR="00484CDA" w:rsidRDefault="00484CDA" w:rsidP="00484CDA">
            <w:pPr>
              <w:rPr>
                <w:rFonts w:ascii="Times New Roman" w:hAnsi="Times New Roman" w:cs="Times New Roman"/>
              </w:rPr>
            </w:pPr>
            <w:r w:rsidRPr="00484CDA">
              <w:rPr>
                <w:rFonts w:ascii="Times New Roman" w:hAnsi="Times New Roman" w:cs="Times New Roman"/>
              </w:rPr>
              <w:t>29.10.2023</w:t>
            </w:r>
            <w:r>
              <w:rPr>
                <w:rFonts w:ascii="Times New Roman" w:hAnsi="Times New Roman" w:cs="Times New Roman"/>
              </w:rPr>
              <w:t xml:space="preserve">  Участник</w:t>
            </w:r>
            <w:r w:rsidRPr="00484CDA">
              <w:rPr>
                <w:rFonts w:ascii="Times New Roman" w:hAnsi="Times New Roman" w:cs="Times New Roman"/>
              </w:rPr>
              <w:t xml:space="preserve"> Национального чемпионата по профессиональному мастерству "</w:t>
            </w:r>
            <w:proofErr w:type="spellStart"/>
            <w:r w:rsidRPr="00484CDA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484CDA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</w:t>
            </w:r>
            <w:proofErr w:type="spellEnd"/>
          </w:p>
          <w:p w:rsidR="00484CDA" w:rsidRPr="00484CDA" w:rsidRDefault="000C3825" w:rsidP="00484CDA">
            <w:pPr>
              <w:rPr>
                <w:rFonts w:ascii="Times New Roman" w:hAnsi="Times New Roman" w:cs="Times New Roman"/>
              </w:rPr>
            </w:pPr>
            <w:hyperlink r:id="rId9" w:history="1">
              <w:r w:rsidR="00484CDA" w:rsidRPr="00484CDA">
                <w:rPr>
                  <w:rStyle w:val="a5"/>
                  <w:rFonts w:ascii="Times New Roman" w:hAnsi="Times New Roman" w:cs="Times New Roman"/>
                </w:rPr>
                <w:t>https://bur-72-al.tvoysadik.ru/site/pub?id=2908</w:t>
              </w:r>
            </w:hyperlink>
          </w:p>
          <w:p w:rsidR="008E72CB" w:rsidRPr="005A7E61" w:rsidRDefault="008E72CB" w:rsidP="00484CDA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:rsidR="008E72CB" w:rsidRPr="008E72CB" w:rsidRDefault="008E72CB" w:rsidP="008E72CB">
            <w:pPr>
              <w:rPr>
                <w:rFonts w:ascii="Times New Roman" w:hAnsi="Times New Roman" w:cs="Times New Roman"/>
              </w:rPr>
            </w:pPr>
            <w:r w:rsidRPr="008E72CB">
              <w:rPr>
                <w:rFonts w:ascii="Times New Roman" w:hAnsi="Times New Roman" w:cs="Times New Roman"/>
              </w:rPr>
              <w:t>Проектная деятельность</w:t>
            </w:r>
          </w:p>
          <w:p w:rsidR="008E72CB" w:rsidRPr="008E72CB" w:rsidRDefault="008E72CB" w:rsidP="008E72CB">
            <w:pPr>
              <w:rPr>
                <w:rFonts w:ascii="Times New Roman" w:hAnsi="Times New Roman" w:cs="Times New Roman"/>
              </w:rPr>
            </w:pPr>
            <w:r w:rsidRPr="008E72CB">
              <w:rPr>
                <w:rFonts w:ascii="Times New Roman" w:hAnsi="Times New Roman" w:cs="Times New Roman"/>
              </w:rPr>
              <w:t xml:space="preserve">Проект "Зимушка-зима" </w:t>
            </w:r>
          </w:p>
          <w:p w:rsidR="008E72CB" w:rsidRPr="008E72CB" w:rsidRDefault="008E72CB" w:rsidP="008E72CB">
            <w:pPr>
              <w:rPr>
                <w:rFonts w:ascii="Times New Roman" w:hAnsi="Times New Roman" w:cs="Times New Roman"/>
              </w:rPr>
            </w:pPr>
            <w:r w:rsidRPr="008E72CB">
              <w:rPr>
                <w:rFonts w:ascii="Times New Roman" w:hAnsi="Times New Roman" w:cs="Times New Roman"/>
              </w:rPr>
              <w:t>10.12.2023</w:t>
            </w:r>
          </w:p>
          <w:p w:rsidR="008E72CB" w:rsidRPr="008E72CB" w:rsidRDefault="000C3825" w:rsidP="008E72CB">
            <w:pPr>
              <w:rPr>
                <w:rFonts w:ascii="Times New Roman" w:hAnsi="Times New Roman" w:cs="Times New Roman"/>
              </w:rPr>
            </w:pPr>
            <w:hyperlink r:id="rId10" w:history="1">
              <w:r w:rsidR="008E72CB" w:rsidRPr="008E72CB">
                <w:rPr>
                  <w:rStyle w:val="a5"/>
                  <w:rFonts w:ascii="Times New Roman" w:hAnsi="Times New Roman" w:cs="Times New Roman"/>
                </w:rPr>
                <w:t>https://bur-72-al.tvoysadik.ru/site/pub?id=3050</w:t>
              </w:r>
            </w:hyperlink>
          </w:p>
          <w:p w:rsidR="008E72CB" w:rsidRPr="008E72CB" w:rsidRDefault="008E72CB" w:rsidP="008E72CB">
            <w:pPr>
              <w:rPr>
                <w:rFonts w:ascii="Times New Roman" w:hAnsi="Times New Roman" w:cs="Times New Roman"/>
              </w:rPr>
            </w:pPr>
            <w:r w:rsidRPr="008E72CB">
              <w:rPr>
                <w:rFonts w:ascii="Times New Roman" w:hAnsi="Times New Roman" w:cs="Times New Roman"/>
              </w:rPr>
              <w:t xml:space="preserve">Проект проведенный по инициативе детей "Моя семья" </w:t>
            </w:r>
          </w:p>
          <w:p w:rsidR="008E72CB" w:rsidRPr="008E72CB" w:rsidRDefault="008E72CB" w:rsidP="008E72CB">
            <w:pPr>
              <w:rPr>
                <w:rFonts w:ascii="Times New Roman" w:hAnsi="Times New Roman" w:cs="Times New Roman"/>
              </w:rPr>
            </w:pPr>
            <w:r w:rsidRPr="008E72CB">
              <w:rPr>
                <w:rFonts w:ascii="Times New Roman" w:hAnsi="Times New Roman" w:cs="Times New Roman"/>
              </w:rPr>
              <w:t>07.12.2023</w:t>
            </w:r>
          </w:p>
          <w:p w:rsidR="008E72CB" w:rsidRPr="008E72CB" w:rsidRDefault="000C3825" w:rsidP="008E72CB">
            <w:pPr>
              <w:rPr>
                <w:rFonts w:ascii="Times New Roman" w:hAnsi="Times New Roman" w:cs="Times New Roman"/>
              </w:rPr>
            </w:pPr>
            <w:hyperlink r:id="rId11" w:history="1">
              <w:r w:rsidR="008E72CB" w:rsidRPr="008E72CB">
                <w:rPr>
                  <w:rStyle w:val="a5"/>
                  <w:rFonts w:ascii="Times New Roman" w:hAnsi="Times New Roman" w:cs="Times New Roman"/>
                </w:rPr>
                <w:t>https://bur-72-al.tvoysadik.ru/site/pub?id=2045</w:t>
              </w:r>
            </w:hyperlink>
          </w:p>
          <w:p w:rsidR="008E72CB" w:rsidRPr="008E72CB" w:rsidRDefault="008E72CB" w:rsidP="008E72CB">
            <w:pPr>
              <w:rPr>
                <w:rFonts w:ascii="Times New Roman" w:hAnsi="Times New Roman" w:cs="Times New Roman"/>
              </w:rPr>
            </w:pPr>
            <w:r w:rsidRPr="008E72CB">
              <w:rPr>
                <w:rFonts w:ascii="Times New Roman" w:hAnsi="Times New Roman" w:cs="Times New Roman"/>
              </w:rPr>
              <w:t xml:space="preserve">проект "День народного единства" </w:t>
            </w:r>
          </w:p>
          <w:p w:rsidR="008E72CB" w:rsidRPr="008E72CB" w:rsidRDefault="008E72CB" w:rsidP="008E72CB">
            <w:pPr>
              <w:rPr>
                <w:rFonts w:ascii="Times New Roman" w:hAnsi="Times New Roman" w:cs="Times New Roman"/>
              </w:rPr>
            </w:pPr>
            <w:r w:rsidRPr="008E72CB">
              <w:rPr>
                <w:rFonts w:ascii="Times New Roman" w:hAnsi="Times New Roman" w:cs="Times New Roman"/>
              </w:rPr>
              <w:t>03.11.2023</w:t>
            </w:r>
          </w:p>
          <w:p w:rsidR="008E72CB" w:rsidRPr="008E72CB" w:rsidRDefault="000C3825" w:rsidP="008E72CB">
            <w:pPr>
              <w:rPr>
                <w:rFonts w:ascii="Times New Roman" w:hAnsi="Times New Roman" w:cs="Times New Roman"/>
              </w:rPr>
            </w:pPr>
            <w:hyperlink r:id="rId12" w:history="1">
              <w:r w:rsidR="008E72CB" w:rsidRPr="008E72CB">
                <w:rPr>
                  <w:rStyle w:val="a5"/>
                  <w:rFonts w:ascii="Times New Roman" w:hAnsi="Times New Roman" w:cs="Times New Roman"/>
                </w:rPr>
                <w:t>https://bur-72-al.tvoysadik.ru/site/pub?id=2926</w:t>
              </w:r>
            </w:hyperlink>
          </w:p>
          <w:p w:rsidR="008E72CB" w:rsidRPr="008E72CB" w:rsidRDefault="008E72CB" w:rsidP="008E72CB">
            <w:pPr>
              <w:rPr>
                <w:rFonts w:ascii="Times New Roman" w:hAnsi="Times New Roman" w:cs="Times New Roman"/>
              </w:rPr>
            </w:pPr>
            <w:r w:rsidRPr="008E72CB">
              <w:rPr>
                <w:rFonts w:ascii="Times New Roman" w:hAnsi="Times New Roman" w:cs="Times New Roman"/>
              </w:rPr>
              <w:t xml:space="preserve">проект "Вулкан" </w:t>
            </w:r>
          </w:p>
          <w:p w:rsidR="008E72CB" w:rsidRPr="008E72CB" w:rsidRDefault="008E72CB" w:rsidP="008E72CB">
            <w:pPr>
              <w:rPr>
                <w:rFonts w:ascii="Times New Roman" w:hAnsi="Times New Roman" w:cs="Times New Roman"/>
              </w:rPr>
            </w:pPr>
            <w:r w:rsidRPr="008E72CB">
              <w:rPr>
                <w:rFonts w:ascii="Times New Roman" w:hAnsi="Times New Roman" w:cs="Times New Roman"/>
              </w:rPr>
              <w:lastRenderedPageBreak/>
              <w:t>12.10.2023</w:t>
            </w:r>
          </w:p>
          <w:p w:rsidR="008E72CB" w:rsidRPr="008E72CB" w:rsidRDefault="000C3825" w:rsidP="008E72CB">
            <w:pPr>
              <w:rPr>
                <w:rFonts w:ascii="Times New Roman" w:hAnsi="Times New Roman" w:cs="Times New Roman"/>
              </w:rPr>
            </w:pPr>
            <w:hyperlink r:id="rId13" w:history="1">
              <w:r w:rsidR="008E72CB" w:rsidRPr="008E72CB">
                <w:rPr>
                  <w:rStyle w:val="a5"/>
                  <w:rFonts w:ascii="Times New Roman" w:hAnsi="Times New Roman" w:cs="Times New Roman"/>
                </w:rPr>
                <w:t>https://bur-72-al.tvoysadik.ru/site/pub?id=1434</w:t>
              </w:r>
            </w:hyperlink>
          </w:p>
          <w:p w:rsidR="008E72CB" w:rsidRPr="008E72CB" w:rsidRDefault="008E72CB" w:rsidP="008E72CB">
            <w:pPr>
              <w:rPr>
                <w:rFonts w:ascii="Times New Roman" w:hAnsi="Times New Roman" w:cs="Times New Roman"/>
              </w:rPr>
            </w:pPr>
            <w:r w:rsidRPr="008E72CB">
              <w:rPr>
                <w:rFonts w:ascii="Times New Roman" w:hAnsi="Times New Roman" w:cs="Times New Roman"/>
              </w:rPr>
              <w:t xml:space="preserve">Проект "День Победы" </w:t>
            </w:r>
          </w:p>
          <w:p w:rsidR="008E72CB" w:rsidRPr="008E72CB" w:rsidRDefault="008E72CB" w:rsidP="008E72CB">
            <w:pPr>
              <w:rPr>
                <w:rFonts w:ascii="Times New Roman" w:hAnsi="Times New Roman" w:cs="Times New Roman"/>
              </w:rPr>
            </w:pPr>
            <w:r w:rsidRPr="008E72CB">
              <w:rPr>
                <w:rFonts w:ascii="Times New Roman" w:hAnsi="Times New Roman" w:cs="Times New Roman"/>
              </w:rPr>
              <w:t>09.05.2023</w:t>
            </w:r>
          </w:p>
          <w:p w:rsidR="008E72CB" w:rsidRPr="008E72CB" w:rsidRDefault="000C3825" w:rsidP="008E72CB">
            <w:pPr>
              <w:rPr>
                <w:rFonts w:ascii="Times New Roman" w:hAnsi="Times New Roman" w:cs="Times New Roman"/>
              </w:rPr>
            </w:pPr>
            <w:hyperlink r:id="rId14" w:history="1">
              <w:r w:rsidR="008E72CB" w:rsidRPr="008E72CB">
                <w:rPr>
                  <w:rStyle w:val="a5"/>
                  <w:rFonts w:ascii="Times New Roman" w:hAnsi="Times New Roman" w:cs="Times New Roman"/>
                </w:rPr>
                <w:t>https://bur-72-al.tvoysadik.ru/site/pub?id=2627</w:t>
              </w:r>
            </w:hyperlink>
          </w:p>
          <w:p w:rsidR="008E72CB" w:rsidRPr="008E72CB" w:rsidRDefault="008E72CB" w:rsidP="008E72CB">
            <w:pPr>
              <w:rPr>
                <w:rFonts w:ascii="Times New Roman" w:hAnsi="Times New Roman" w:cs="Times New Roman"/>
              </w:rPr>
            </w:pPr>
            <w:r w:rsidRPr="008E72CB">
              <w:rPr>
                <w:rFonts w:ascii="Times New Roman" w:hAnsi="Times New Roman" w:cs="Times New Roman"/>
              </w:rPr>
              <w:t xml:space="preserve">проект "Космос" </w:t>
            </w:r>
          </w:p>
          <w:p w:rsidR="008E72CB" w:rsidRPr="008E72CB" w:rsidRDefault="008E72CB" w:rsidP="008E72CB">
            <w:pPr>
              <w:rPr>
                <w:rFonts w:ascii="Times New Roman" w:hAnsi="Times New Roman" w:cs="Times New Roman"/>
              </w:rPr>
            </w:pPr>
            <w:r w:rsidRPr="008E72CB">
              <w:rPr>
                <w:rFonts w:ascii="Times New Roman" w:hAnsi="Times New Roman" w:cs="Times New Roman"/>
              </w:rPr>
              <w:t>12.04.2023</w:t>
            </w:r>
          </w:p>
          <w:p w:rsidR="008E72CB" w:rsidRPr="008E72CB" w:rsidRDefault="000C3825" w:rsidP="008E72CB">
            <w:pPr>
              <w:rPr>
                <w:rFonts w:ascii="Times New Roman" w:hAnsi="Times New Roman" w:cs="Times New Roman"/>
              </w:rPr>
            </w:pPr>
            <w:hyperlink r:id="rId15" w:history="1">
              <w:r w:rsidR="008E72CB" w:rsidRPr="008E72CB">
                <w:rPr>
                  <w:rStyle w:val="a5"/>
                  <w:rFonts w:ascii="Times New Roman" w:hAnsi="Times New Roman" w:cs="Times New Roman"/>
                </w:rPr>
                <w:t>https://bur-72-al.tvoysadik.ru/site/pub?id=2586</w:t>
              </w:r>
            </w:hyperlink>
          </w:p>
          <w:p w:rsidR="008E72CB" w:rsidRPr="008E72CB" w:rsidRDefault="008E72CB" w:rsidP="008E72CB">
            <w:pPr>
              <w:rPr>
                <w:rFonts w:ascii="Times New Roman" w:hAnsi="Times New Roman" w:cs="Times New Roman"/>
              </w:rPr>
            </w:pPr>
            <w:r w:rsidRPr="008E72CB">
              <w:rPr>
                <w:rFonts w:ascii="Times New Roman" w:hAnsi="Times New Roman" w:cs="Times New Roman"/>
              </w:rPr>
              <w:t xml:space="preserve">Проект в старшей группе «Масленица» </w:t>
            </w:r>
          </w:p>
          <w:p w:rsidR="008E72CB" w:rsidRPr="008E72CB" w:rsidRDefault="008E72CB" w:rsidP="008E72CB">
            <w:pPr>
              <w:rPr>
                <w:rFonts w:ascii="Times New Roman" w:hAnsi="Times New Roman" w:cs="Times New Roman"/>
              </w:rPr>
            </w:pPr>
            <w:r w:rsidRPr="008E72CB">
              <w:rPr>
                <w:rFonts w:ascii="Times New Roman" w:hAnsi="Times New Roman" w:cs="Times New Roman"/>
              </w:rPr>
              <w:t>28.02.2023</w:t>
            </w:r>
          </w:p>
          <w:p w:rsidR="008C4BC4" w:rsidRPr="005A7E61" w:rsidRDefault="000C3825" w:rsidP="008E72CB">
            <w:pPr>
              <w:rPr>
                <w:rFonts w:ascii="Times New Roman" w:hAnsi="Times New Roman" w:cs="Times New Roman"/>
              </w:rPr>
            </w:pPr>
            <w:hyperlink r:id="rId16" w:history="1">
              <w:r w:rsidR="008E72CB" w:rsidRPr="008E72CB">
                <w:rPr>
                  <w:rStyle w:val="a5"/>
                  <w:rFonts w:ascii="Times New Roman" w:hAnsi="Times New Roman" w:cs="Times New Roman"/>
                </w:rPr>
                <w:t>https://bur-72-al.tvoysadik.ru/site/pub?id=2358</w:t>
              </w:r>
            </w:hyperlink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lastRenderedPageBreak/>
              <w:t xml:space="preserve">Психолого-педагогические (тайм-менеджмент, </w:t>
            </w:r>
            <w:proofErr w:type="spellStart"/>
            <w:r w:rsidRPr="005A7E61">
              <w:rPr>
                <w:rFonts w:ascii="Times New Roman" w:hAnsi="Times New Roman" w:cs="Times New Roman"/>
              </w:rPr>
              <w:t>самопрезентация</w:t>
            </w:r>
            <w:proofErr w:type="spellEnd"/>
            <w:r w:rsidRPr="005A7E61">
              <w:rPr>
                <w:rFonts w:ascii="Times New Roman" w:hAnsi="Times New Roman" w:cs="Times New Roman"/>
              </w:rPr>
              <w:t xml:space="preserve">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:rsidR="008C4BC4" w:rsidRDefault="005C0293" w:rsidP="00261DB6">
            <w:pPr>
              <w:rPr>
                <w:rFonts w:ascii="Times New Roman" w:hAnsi="Times New Roman" w:cs="Times New Roman"/>
              </w:rPr>
            </w:pPr>
            <w:r w:rsidRPr="005C0293">
              <w:rPr>
                <w:rFonts w:ascii="Times New Roman" w:hAnsi="Times New Roman" w:cs="Times New Roman"/>
              </w:rPr>
              <w:t>"Особенности развития детей раннего возраста"</w:t>
            </w:r>
          </w:p>
          <w:p w:rsidR="00484CDA" w:rsidRPr="00484CDA" w:rsidRDefault="00484CDA" w:rsidP="00484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84CDA">
              <w:rPr>
                <w:rFonts w:ascii="Times New Roman" w:hAnsi="Times New Roman" w:cs="Times New Roman"/>
              </w:rPr>
              <w:t>азвивающие занятия с детьми 2-3 лет: Методическое пособие/ Под ред. Парамоновой Л.А.-М.: ОЛМА Медиа Групп, 2009.</w:t>
            </w:r>
          </w:p>
          <w:p w:rsidR="00484CDA" w:rsidRPr="00484CDA" w:rsidRDefault="00484CDA" w:rsidP="00484CDA">
            <w:pPr>
              <w:rPr>
                <w:rFonts w:ascii="Times New Roman" w:hAnsi="Times New Roman" w:cs="Times New Roman"/>
              </w:rPr>
            </w:pPr>
            <w:r w:rsidRPr="00484CDA">
              <w:rPr>
                <w:rFonts w:ascii="Times New Roman" w:hAnsi="Times New Roman" w:cs="Times New Roman"/>
              </w:rPr>
              <w:t xml:space="preserve">Волосова Е. Развитие ребёнка раннего возраста (основные показатели). – М.: </w:t>
            </w:r>
            <w:proofErr w:type="spellStart"/>
            <w:r w:rsidRPr="00484CDA">
              <w:rPr>
                <w:rFonts w:ascii="Times New Roman" w:hAnsi="Times New Roman" w:cs="Times New Roman"/>
              </w:rPr>
              <w:t>Линка</w:t>
            </w:r>
            <w:proofErr w:type="spellEnd"/>
            <w:r w:rsidRPr="00484CDA">
              <w:rPr>
                <w:rFonts w:ascii="Times New Roman" w:hAnsi="Times New Roman" w:cs="Times New Roman"/>
              </w:rPr>
              <w:t>-Пресс, 1999.</w:t>
            </w:r>
          </w:p>
          <w:p w:rsidR="00484CDA" w:rsidRPr="00484CDA" w:rsidRDefault="00484CDA" w:rsidP="00484CDA">
            <w:pPr>
              <w:rPr>
                <w:rFonts w:ascii="Times New Roman" w:hAnsi="Times New Roman" w:cs="Times New Roman"/>
              </w:rPr>
            </w:pPr>
            <w:r w:rsidRPr="00484CDA">
              <w:rPr>
                <w:rFonts w:ascii="Times New Roman" w:hAnsi="Times New Roman" w:cs="Times New Roman"/>
              </w:rPr>
              <w:t>Г.Г. Григорьева. Кроха. Пособие по воспитанию, обучению и развитию   детей до 3 лет. –Москва: «Просвещение». 2000.</w:t>
            </w:r>
          </w:p>
          <w:p w:rsidR="00484CDA" w:rsidRPr="00484CDA" w:rsidRDefault="00484CDA" w:rsidP="00484CDA">
            <w:pPr>
              <w:rPr>
                <w:rFonts w:ascii="Times New Roman" w:hAnsi="Times New Roman" w:cs="Times New Roman"/>
              </w:rPr>
            </w:pPr>
            <w:r w:rsidRPr="00484CDA">
              <w:rPr>
                <w:rFonts w:ascii="Times New Roman" w:hAnsi="Times New Roman" w:cs="Times New Roman"/>
              </w:rPr>
              <w:t>Губа Г.И. Комплексные развивающие занятия для детей раннего возраста от 1,5 до 3 лет. Учебно-методическое пособие. – М.: Педагогическое общество России, 2004.</w:t>
            </w:r>
          </w:p>
          <w:p w:rsidR="00484CDA" w:rsidRPr="00484CDA" w:rsidRDefault="00484CDA" w:rsidP="00484CDA">
            <w:pPr>
              <w:rPr>
                <w:rFonts w:ascii="Times New Roman" w:hAnsi="Times New Roman" w:cs="Times New Roman"/>
              </w:rPr>
            </w:pPr>
            <w:proofErr w:type="spellStart"/>
            <w:r w:rsidRPr="00484CDA">
              <w:rPr>
                <w:rFonts w:ascii="Times New Roman" w:hAnsi="Times New Roman" w:cs="Times New Roman"/>
              </w:rPr>
              <w:t>Кисляковская</w:t>
            </w:r>
            <w:proofErr w:type="spellEnd"/>
            <w:r w:rsidRPr="00484CDA">
              <w:rPr>
                <w:rFonts w:ascii="Times New Roman" w:hAnsi="Times New Roman" w:cs="Times New Roman"/>
              </w:rPr>
              <w:t xml:space="preserve"> В.Г. Питание детей раннего и дошкольного возраста.- М.: Просвещение, 1983.</w:t>
            </w:r>
          </w:p>
          <w:p w:rsidR="00484CDA" w:rsidRPr="00484CDA" w:rsidRDefault="00484CDA" w:rsidP="00484CDA">
            <w:pPr>
              <w:rPr>
                <w:rFonts w:ascii="Times New Roman" w:hAnsi="Times New Roman" w:cs="Times New Roman"/>
              </w:rPr>
            </w:pPr>
            <w:r w:rsidRPr="00484CDA">
              <w:rPr>
                <w:rFonts w:ascii="Times New Roman" w:hAnsi="Times New Roman" w:cs="Times New Roman"/>
              </w:rPr>
              <w:t>Н.Я. Иванова, Е.А. Лебедева. Самые маленькие в детском саду.-  Москва: «Просвещение». 1985.</w:t>
            </w:r>
          </w:p>
          <w:p w:rsidR="00484CDA" w:rsidRPr="005A7E61" w:rsidRDefault="00484CDA" w:rsidP="00484CDA">
            <w:pPr>
              <w:rPr>
                <w:rFonts w:ascii="Times New Roman" w:hAnsi="Times New Roman" w:cs="Times New Roman"/>
              </w:rPr>
            </w:pPr>
            <w:r w:rsidRPr="00484CDA">
              <w:rPr>
                <w:rFonts w:ascii="Times New Roman" w:hAnsi="Times New Roman" w:cs="Times New Roman"/>
              </w:rPr>
              <w:t xml:space="preserve">Л.Н. Павлова.  365 дней и ночей из жизни младенца. – Москва: «Айрис -Пресс. </w:t>
            </w:r>
            <w:proofErr w:type="spellStart"/>
            <w:r w:rsidRPr="00484CDA">
              <w:rPr>
                <w:rFonts w:ascii="Times New Roman" w:hAnsi="Times New Roman" w:cs="Times New Roman"/>
              </w:rPr>
              <w:t>Рольф</w:t>
            </w:r>
            <w:proofErr w:type="spellEnd"/>
            <w:r w:rsidRPr="00484CDA">
              <w:rPr>
                <w:rFonts w:ascii="Times New Roman" w:hAnsi="Times New Roman" w:cs="Times New Roman"/>
              </w:rPr>
              <w:t>». 2001.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>- технологии (</w:t>
            </w:r>
            <w:r w:rsidR="005A7E61" w:rsidRPr="005A7E61">
              <w:rPr>
                <w:rFonts w:ascii="Times New Roman" w:hAnsi="Times New Roman" w:cs="Times New Roman"/>
              </w:rPr>
              <w:t xml:space="preserve">совершенствование навыков пользования ПК, освоение цифровых платформ, внедрение </w:t>
            </w:r>
            <w:r w:rsidR="005A7E61"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="005A7E61" w:rsidRPr="005A7E61">
              <w:rPr>
                <w:rFonts w:ascii="Times New Roman" w:hAnsi="Times New Roman" w:cs="Times New Roman"/>
              </w:rPr>
              <w:t>-технологий в образовательный процесс)</w:t>
            </w:r>
          </w:p>
        </w:tc>
        <w:tc>
          <w:tcPr>
            <w:tcW w:w="9575" w:type="dxa"/>
          </w:tcPr>
          <w:p w:rsidR="00484CDA" w:rsidRPr="00484CDA" w:rsidRDefault="00484CDA" w:rsidP="00484CDA">
            <w:pPr>
              <w:rPr>
                <w:rFonts w:ascii="Times New Roman" w:hAnsi="Times New Roman" w:cs="Times New Roman"/>
              </w:rPr>
            </w:pPr>
            <w:r w:rsidRPr="00484CDA">
              <w:rPr>
                <w:rFonts w:ascii="Times New Roman" w:hAnsi="Times New Roman" w:cs="Times New Roman"/>
              </w:rPr>
              <w:t>Используется имеющиеся в наличии средства ИКТ, Спортивное оборудование и др.</w:t>
            </w:r>
          </w:p>
          <w:p w:rsidR="00484CDA" w:rsidRPr="00484CDA" w:rsidRDefault="000C3825" w:rsidP="00484CDA">
            <w:pPr>
              <w:rPr>
                <w:rFonts w:ascii="Times New Roman" w:hAnsi="Times New Roman" w:cs="Times New Roman"/>
              </w:rPr>
            </w:pPr>
            <w:hyperlink r:id="rId17" w:history="1">
              <w:r w:rsidR="00484CDA" w:rsidRPr="00484CDA">
                <w:rPr>
                  <w:rStyle w:val="a5"/>
                  <w:rFonts w:ascii="Times New Roman" w:hAnsi="Times New Roman" w:cs="Times New Roman"/>
                </w:rPr>
                <w:t>https://bur-72-al.tvoysadik.ru/site/pub?id=3060</w:t>
              </w:r>
            </w:hyperlink>
          </w:p>
          <w:p w:rsidR="00484CDA" w:rsidRPr="00484CDA" w:rsidRDefault="000C3825" w:rsidP="00484CDA">
            <w:pPr>
              <w:rPr>
                <w:rFonts w:ascii="Times New Roman" w:hAnsi="Times New Roman" w:cs="Times New Roman"/>
              </w:rPr>
            </w:pPr>
            <w:hyperlink r:id="rId18" w:history="1">
              <w:r w:rsidR="00484CDA" w:rsidRPr="00484CDA">
                <w:rPr>
                  <w:rStyle w:val="a5"/>
                  <w:rFonts w:ascii="Times New Roman" w:hAnsi="Times New Roman" w:cs="Times New Roman"/>
                </w:rPr>
                <w:t>https://bur-72-al.tvoysadik.ru/site/pub?id=2233</w:t>
              </w:r>
            </w:hyperlink>
          </w:p>
          <w:p w:rsidR="00484CDA" w:rsidRPr="00484CDA" w:rsidRDefault="000C3825" w:rsidP="00484CDA">
            <w:pPr>
              <w:rPr>
                <w:rFonts w:ascii="Times New Roman" w:hAnsi="Times New Roman" w:cs="Times New Roman"/>
              </w:rPr>
            </w:pPr>
            <w:hyperlink r:id="rId19" w:history="1">
              <w:r w:rsidR="00484CDA" w:rsidRPr="00484CDA">
                <w:rPr>
                  <w:rStyle w:val="a5"/>
                  <w:rFonts w:ascii="Times New Roman" w:hAnsi="Times New Roman" w:cs="Times New Roman"/>
                </w:rPr>
                <w:t>https://bur-72-al.tvoysadik.ru/site/pub?id=2927</w:t>
              </w:r>
            </w:hyperlink>
          </w:p>
          <w:p w:rsidR="008C4BC4" w:rsidRPr="005A7E61" w:rsidRDefault="00484CDA" w:rsidP="00484CDA">
            <w:pPr>
              <w:rPr>
                <w:rFonts w:ascii="Times New Roman" w:hAnsi="Times New Roman" w:cs="Times New Roman"/>
              </w:rPr>
            </w:pPr>
            <w:r w:rsidRPr="00484CDA">
              <w:rPr>
                <w:rFonts w:ascii="Times New Roman" w:hAnsi="Times New Roman" w:cs="Times New Roman"/>
              </w:rPr>
              <w:t>(Официальный сайт МОУ)</w:t>
            </w:r>
          </w:p>
        </w:tc>
      </w:tr>
    </w:tbl>
    <w:p w:rsidR="00261DB6" w:rsidRDefault="00261DB6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1215F" w:rsidRDefault="00E1215F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1215F" w:rsidRDefault="00E1215F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A7E61" w:rsidRPr="00D5692E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D5692E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6047"/>
        <w:gridCol w:w="1642"/>
        <w:gridCol w:w="1639"/>
        <w:gridCol w:w="1114"/>
        <w:gridCol w:w="1223"/>
        <w:gridCol w:w="1376"/>
        <w:gridCol w:w="1353"/>
      </w:tblGrid>
      <w:tr w:rsidR="00D74698" w:rsidTr="00604866">
        <w:trPr>
          <w:trHeight w:val="1643"/>
        </w:trPr>
        <w:tc>
          <w:tcPr>
            <w:tcW w:w="6047" w:type="dxa"/>
          </w:tcPr>
          <w:p w:rsidR="00C15980" w:rsidRPr="00D5692E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42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639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114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223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1376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1353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D74698" w:rsidTr="00604866">
        <w:tc>
          <w:tcPr>
            <w:tcW w:w="6047" w:type="dxa"/>
          </w:tcPr>
          <w:p w:rsidR="00D74698" w:rsidRPr="00D74698" w:rsidRDefault="00D74698" w:rsidP="00D74698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:rsidR="000F3735" w:rsidRPr="00D74698" w:rsidRDefault="00D74698" w:rsidP="004A7B98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604866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A7B98" w:rsidRPr="00604866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Вебинар</w:t>
            </w:r>
            <w:proofErr w:type="spellEnd"/>
            <w:r w:rsidR="004A7B98" w:rsidRPr="00604866">
              <w:rPr>
                <w:rStyle w:val="a5"/>
                <w:rFonts w:ascii="Times New Roman" w:hAnsi="Times New Roman" w:cs="Times New Roman"/>
                <w:b/>
                <w:sz w:val="24"/>
                <w:szCs w:val="24"/>
                <w:u w:val="none"/>
              </w:rPr>
              <w:t xml:space="preserve"> </w:t>
            </w:r>
            <w:r w:rsidR="004A7B98" w:rsidRPr="004A7B9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"Мозаика как игровая технология с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>дошкольника»</w:t>
            </w:r>
          </w:p>
          <w:p w:rsidR="000F3735" w:rsidRDefault="000C382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74698" w:rsidRPr="00D746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https://bur-72-al.tvoysadik.ru/site/pub?id=2207</w:t>
              </w:r>
            </w:hyperlink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84" w:rsidRDefault="00604866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866">
              <w:rPr>
                <w:rFonts w:ascii="Times New Roman" w:hAnsi="Times New Roman" w:cs="Times New Roman"/>
                <w:sz w:val="24"/>
                <w:szCs w:val="24"/>
              </w:rPr>
              <w:t>"Роль педагога-наставника в современном образовании"</w:t>
            </w:r>
          </w:p>
          <w:p w:rsidR="00034DA8" w:rsidRDefault="000C382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34DA8" w:rsidRPr="00034D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https://bur-72-al.tvoysadik.ru/site/pub?id=2631</w:t>
              </w:r>
            </w:hyperlink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D09" w:rsidRPr="003F0D09">
              <w:rPr>
                <w:rFonts w:ascii="Times New Roman" w:hAnsi="Times New Roman" w:cs="Times New Roman"/>
                <w:sz w:val="24"/>
                <w:szCs w:val="24"/>
              </w:rPr>
              <w:t>"Как говорить с детьми о семейных ценностях"</w:t>
            </w:r>
          </w:p>
          <w:p w:rsidR="0068071D" w:rsidRDefault="000C382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34DA8" w:rsidRPr="00034D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https://bur-72-al.tvoysadik.ru/site/pub?id=2762</w:t>
              </w:r>
            </w:hyperlink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8071D">
              <w:rPr>
                <w:rFonts w:ascii="Times New Roman" w:hAnsi="Times New Roman" w:cs="Times New Roman"/>
                <w:sz w:val="24"/>
                <w:szCs w:val="24"/>
              </w:rPr>
              <w:t xml:space="preserve"> " Активные методы обучения в школах и дошкол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071D">
              <w:rPr>
                <w:rFonts w:ascii="Times New Roman" w:hAnsi="Times New Roman" w:cs="Times New Roman"/>
                <w:sz w:val="24"/>
                <w:szCs w:val="24"/>
              </w:rPr>
              <w:t>ных учреждениях"</w:t>
            </w:r>
          </w:p>
          <w:p w:rsidR="00034DA8" w:rsidRDefault="000C382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34DA8" w:rsidRPr="00034D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https://bur-72-al.tvoysadik.ru/site/pub?id=2942</w:t>
              </w:r>
            </w:hyperlink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CB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F5ACB">
              <w:rPr>
                <w:rFonts w:ascii="Times New Roman" w:hAnsi="Times New Roman" w:cs="Times New Roman"/>
                <w:sz w:val="24"/>
                <w:szCs w:val="24"/>
              </w:rPr>
              <w:t xml:space="preserve"> "Мастер-класс "Игровые подходы к артикуляционной и пальчиковой гимнастике"</w:t>
            </w:r>
          </w:p>
          <w:p w:rsidR="00034DA8" w:rsidRDefault="000C382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34DA8" w:rsidRPr="00034D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https://bur-72-al.tvoysadik.ru/site/pub?id=3035</w:t>
              </w:r>
            </w:hyperlink>
          </w:p>
          <w:p w:rsidR="002F5ACB" w:rsidRDefault="002F5A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604866" w:rsidRDefault="00604866" w:rsidP="00D74698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Развитие мышления, </w:t>
            </w:r>
            <w:r>
              <w:rPr>
                <w:rFonts w:ascii="Times New Roman" w:hAnsi="Times New Roman" w:cs="Times New Roman"/>
              </w:rPr>
              <w:lastRenderedPageBreak/>
              <w:t xml:space="preserve">творческих способностей, развитие речи посредством разнообразных видов м </w:t>
            </w:r>
            <w:proofErr w:type="spellStart"/>
            <w:r>
              <w:rPr>
                <w:rFonts w:ascii="Times New Roman" w:hAnsi="Times New Roman" w:cs="Times New Roman"/>
              </w:rPr>
              <w:t>озаики</w:t>
            </w:r>
            <w:proofErr w:type="spellEnd"/>
          </w:p>
          <w:p w:rsidR="003F0D09" w:rsidRDefault="003F0D09" w:rsidP="00D74698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3F0D09" w:rsidRDefault="003F0D09" w:rsidP="00D74698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оказать помощь молодым педагогам</w:t>
            </w:r>
            <w:r w:rsidRPr="003F0D09">
              <w:rPr>
                <w:rFonts w:ascii="Times New Roman" w:hAnsi="Times New Roman" w:cs="Times New Roman"/>
              </w:rPr>
              <w:t xml:space="preserve"> адаптироваться  в новых условиях педагогической деятельности, дать им возможность раскрыть свои профессиональные качества, творческие способности.</w:t>
            </w:r>
          </w:p>
          <w:p w:rsidR="002F5ACB" w:rsidRDefault="0068071D" w:rsidP="00D74698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8071D">
              <w:rPr>
                <w:rFonts w:ascii="Times New Roman" w:hAnsi="Times New Roman" w:cs="Times New Roman"/>
              </w:rPr>
              <w:t>формирование  правильного  отношения к семье, ее членам, их взаимоотношениям, к   жизненным  ценностям семьи.</w:t>
            </w:r>
          </w:p>
          <w:p w:rsidR="00034DA8" w:rsidRDefault="002F5ACB" w:rsidP="00D74698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5ACB">
              <w:rPr>
                <w:rFonts w:ascii="Times New Roman" w:hAnsi="Times New Roman" w:cs="Times New Roman"/>
              </w:rPr>
              <w:t xml:space="preserve">формирование </w:t>
            </w:r>
            <w:r w:rsidRPr="002F5ACB">
              <w:rPr>
                <w:rFonts w:ascii="Times New Roman" w:hAnsi="Times New Roman" w:cs="Times New Roman"/>
              </w:rPr>
              <w:lastRenderedPageBreak/>
              <w:t>личности через собственную деятельность, развитие универсальных учебных действий, познавательной активности, творчества детей и их личности через различные виды деятельности</w:t>
            </w:r>
          </w:p>
          <w:p w:rsidR="002F5ACB" w:rsidRPr="00496E18" w:rsidRDefault="002F5ACB" w:rsidP="00034DA8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5ACB">
              <w:rPr>
                <w:rFonts w:ascii="Times New Roman" w:hAnsi="Times New Roman" w:cs="Times New Roman"/>
              </w:rPr>
              <w:t>.</w:t>
            </w:r>
            <w:r w:rsidR="00034DA8">
              <w:t xml:space="preserve"> </w:t>
            </w:r>
            <w:r w:rsidR="00034DA8" w:rsidRPr="00034DA8">
              <w:rPr>
                <w:rFonts w:ascii="Times New Roman" w:hAnsi="Times New Roman" w:cs="Times New Roman"/>
              </w:rPr>
              <w:t>-повышение профессиональной компетентности воспитателей в вопросе применения специальных логопедических приёмов с целью профилактики возникновения и коррекции речевых нарушени</w:t>
            </w:r>
            <w:r w:rsidR="00034DA8">
              <w:rPr>
                <w:rFonts w:ascii="Times New Roman" w:hAnsi="Times New Roman" w:cs="Times New Roman"/>
              </w:rPr>
              <w:t xml:space="preserve">й у детей дошкольного </w:t>
            </w:r>
            <w:proofErr w:type="spellStart"/>
            <w:r w:rsidR="00034DA8">
              <w:rPr>
                <w:rFonts w:ascii="Times New Roman" w:hAnsi="Times New Roman" w:cs="Times New Roman"/>
              </w:rPr>
              <w:t>возраста</w:t>
            </w:r>
            <w:proofErr w:type="gramStart"/>
            <w:r w:rsidR="00034DA8">
              <w:rPr>
                <w:rFonts w:ascii="Times New Roman" w:hAnsi="Times New Roman" w:cs="Times New Roman"/>
              </w:rPr>
              <w:t>;</w:t>
            </w:r>
            <w:r w:rsidR="00034DA8" w:rsidRPr="00034DA8">
              <w:rPr>
                <w:rFonts w:ascii="Times New Roman" w:hAnsi="Times New Roman" w:cs="Times New Roman"/>
              </w:rPr>
              <w:t>ф</w:t>
            </w:r>
            <w:proofErr w:type="gramEnd"/>
            <w:r w:rsidR="00034DA8" w:rsidRPr="00034DA8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="00034DA8" w:rsidRPr="00034DA8">
              <w:rPr>
                <w:rFonts w:ascii="Times New Roman" w:hAnsi="Times New Roman" w:cs="Times New Roman"/>
              </w:rPr>
              <w:t xml:space="preserve"> знаний по применению </w:t>
            </w:r>
            <w:r w:rsidR="00034DA8" w:rsidRPr="00034DA8">
              <w:rPr>
                <w:rFonts w:ascii="Times New Roman" w:hAnsi="Times New Roman" w:cs="Times New Roman"/>
              </w:rPr>
              <w:lastRenderedPageBreak/>
              <w:t>артикуляционной и дыхательной и паль</w:t>
            </w:r>
            <w:r w:rsidR="00034DA8">
              <w:rPr>
                <w:rFonts w:ascii="Times New Roman" w:hAnsi="Times New Roman" w:cs="Times New Roman"/>
              </w:rPr>
              <w:t xml:space="preserve">чиковой гимнастики на </w:t>
            </w:r>
            <w:proofErr w:type="spellStart"/>
            <w:r w:rsidR="00034DA8">
              <w:rPr>
                <w:rFonts w:ascii="Times New Roman" w:hAnsi="Times New Roman" w:cs="Times New Roman"/>
              </w:rPr>
              <w:t>практике;</w:t>
            </w:r>
            <w:r w:rsidR="00034DA8" w:rsidRPr="00034DA8">
              <w:rPr>
                <w:rFonts w:ascii="Times New Roman" w:hAnsi="Times New Roman" w:cs="Times New Roman"/>
              </w:rPr>
              <w:t>совершенствовать</w:t>
            </w:r>
            <w:proofErr w:type="spellEnd"/>
            <w:r w:rsidR="00034DA8" w:rsidRPr="00034DA8">
              <w:rPr>
                <w:rFonts w:ascii="Times New Roman" w:hAnsi="Times New Roman" w:cs="Times New Roman"/>
              </w:rPr>
              <w:t xml:space="preserve"> практические навыки профессиональной деятельности.</w:t>
            </w:r>
          </w:p>
        </w:tc>
        <w:tc>
          <w:tcPr>
            <w:tcW w:w="1639" w:type="dxa"/>
          </w:tcPr>
          <w:p w:rsidR="00D74698" w:rsidRDefault="00D74698" w:rsidP="00D7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  <w:p w:rsidR="00496E18" w:rsidRDefault="00D74698" w:rsidP="00D7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г.Москва</w:t>
            </w:r>
            <w:proofErr w:type="spellEnd"/>
          </w:p>
          <w:p w:rsidR="00D74698" w:rsidRDefault="00D74698" w:rsidP="00D7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«Университетская библиотека онлайн»</w:t>
            </w:r>
          </w:p>
          <w:p w:rsidR="002F5ACB" w:rsidRDefault="002F5ACB" w:rsidP="00D7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D7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Pr="002F5ACB" w:rsidRDefault="002F5ACB" w:rsidP="002F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CB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  <w:p w:rsidR="002F5ACB" w:rsidRDefault="002F5ACB" w:rsidP="002F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C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F5ACB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Pr="002F5ACB">
              <w:rPr>
                <w:rFonts w:ascii="Times New Roman" w:hAnsi="Times New Roman" w:cs="Times New Roman"/>
                <w:sz w:val="24"/>
                <w:szCs w:val="24"/>
              </w:rPr>
              <w:t xml:space="preserve"> медиа</w:t>
            </w:r>
            <w:proofErr w:type="gramStart"/>
            <w:r w:rsidRPr="002F5AC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F5ACB">
              <w:rPr>
                <w:rFonts w:ascii="Times New Roman" w:hAnsi="Times New Roman" w:cs="Times New Roman"/>
                <w:sz w:val="24"/>
                <w:szCs w:val="24"/>
              </w:rPr>
              <w:t>«Университетская библиотека онлайн»</w:t>
            </w:r>
          </w:p>
          <w:p w:rsidR="002F5ACB" w:rsidRDefault="002F5ACB" w:rsidP="002F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2F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2F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2F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2F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2F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2F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2F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Pr="002F5ACB" w:rsidRDefault="002F5ACB" w:rsidP="002F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CB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  <w:p w:rsidR="002F5ACB" w:rsidRDefault="002F5ACB" w:rsidP="002F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C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F5ACB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Pr="002F5ACB">
              <w:rPr>
                <w:rFonts w:ascii="Times New Roman" w:hAnsi="Times New Roman" w:cs="Times New Roman"/>
                <w:sz w:val="24"/>
                <w:szCs w:val="24"/>
              </w:rPr>
              <w:t xml:space="preserve"> медиа</w:t>
            </w:r>
            <w:proofErr w:type="gramStart"/>
            <w:r w:rsidRPr="002F5AC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F5ACB">
              <w:rPr>
                <w:rFonts w:ascii="Times New Roman" w:hAnsi="Times New Roman" w:cs="Times New Roman"/>
                <w:sz w:val="24"/>
                <w:szCs w:val="24"/>
              </w:rPr>
              <w:t>«Университетская библиотека онлайн»</w:t>
            </w:r>
          </w:p>
          <w:p w:rsidR="002F5ACB" w:rsidRDefault="002F5ACB" w:rsidP="002F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2F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ACB" w:rsidRDefault="002F5ACB" w:rsidP="002F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образовательный портал «Солнечный свет»</w:t>
            </w:r>
          </w:p>
        </w:tc>
        <w:tc>
          <w:tcPr>
            <w:tcW w:w="1114" w:type="dxa"/>
          </w:tcPr>
          <w:p w:rsidR="00496E18" w:rsidRDefault="00D7469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13.01.2023</w:t>
            </w: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09"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1D"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1D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A8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1223" w:type="dxa"/>
          </w:tcPr>
          <w:p w:rsidR="00496E18" w:rsidRDefault="00496E1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496E18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4F03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3F0D0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09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F0D09" w:rsidRPr="003F0D09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1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68071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1D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071D" w:rsidRPr="0068071D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DA8" w:rsidRDefault="00034DA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A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353" w:type="dxa"/>
          </w:tcPr>
          <w:p w:rsidR="00496E18" w:rsidRDefault="00496E1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98" w:rsidTr="00604866">
        <w:tc>
          <w:tcPr>
            <w:tcW w:w="6047" w:type="dxa"/>
          </w:tcPr>
          <w:p w:rsidR="006D240A" w:rsidRDefault="006D240A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Изучения материала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</w:p>
          <w:p w:rsidR="006D240A" w:rsidRDefault="000C382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D240A" w:rsidRPr="008467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https://xn--j1ahfl.xn--p1ai/library/programma_po_adaptatcii_detej_k_detskomu_sadu_s_210726.html</w:t>
              </w:r>
            </w:hyperlink>
          </w:p>
          <w:p w:rsidR="006D240A" w:rsidRDefault="000C382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D240A" w:rsidRPr="008467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https://www.maam.ru/detskijsad/-organizacija-raboty-s-detmi-ranego-vozrasta-v-uslovijah-fgos-dou.html</w:t>
              </w:r>
            </w:hyperlink>
          </w:p>
          <w:p w:rsidR="006D240A" w:rsidRDefault="006D240A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40A" w:rsidRDefault="006D240A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240A" w:rsidRPr="006D240A" w:rsidRDefault="006D240A" w:rsidP="00A84F0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24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Создать условия для организации адаптации детей раннего возраста к условиям дошкольного образовательного учреждения.</w:t>
            </w:r>
          </w:p>
        </w:tc>
        <w:tc>
          <w:tcPr>
            <w:tcW w:w="1639" w:type="dxa"/>
          </w:tcPr>
          <w:p w:rsidR="006D240A" w:rsidRDefault="006D240A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1114" w:type="dxa"/>
          </w:tcPr>
          <w:p w:rsidR="006D240A" w:rsidRDefault="006C072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10.10. по 10.11.2023</w:t>
            </w:r>
          </w:p>
        </w:tc>
        <w:tc>
          <w:tcPr>
            <w:tcW w:w="1223" w:type="dxa"/>
          </w:tcPr>
          <w:p w:rsidR="006D240A" w:rsidRDefault="006D240A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6D240A" w:rsidRDefault="006D240A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материала</w:t>
            </w:r>
          </w:p>
        </w:tc>
        <w:tc>
          <w:tcPr>
            <w:tcW w:w="1353" w:type="dxa"/>
          </w:tcPr>
          <w:p w:rsidR="006D240A" w:rsidRDefault="006D240A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плана работы по самообразованию</w:t>
            </w:r>
          </w:p>
        </w:tc>
      </w:tr>
      <w:tr w:rsidR="00D74698" w:rsidTr="00604866">
        <w:tc>
          <w:tcPr>
            <w:tcW w:w="6047" w:type="dxa"/>
          </w:tcPr>
          <w:p w:rsidR="000F3735" w:rsidRDefault="000F3735" w:rsidP="006D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BA306E">
              <w:rPr>
                <w:rFonts w:ascii="Times New Roman" w:hAnsi="Times New Roman" w:cs="Times New Roman"/>
                <w:sz w:val="24"/>
                <w:szCs w:val="24"/>
              </w:rPr>
              <w:t>часе</w:t>
            </w:r>
            <w:proofErr w:type="spellEnd"/>
            <w:r w:rsidR="00BA306E">
              <w:rPr>
                <w:rFonts w:ascii="Times New Roman" w:hAnsi="Times New Roman" w:cs="Times New Roman"/>
                <w:sz w:val="24"/>
                <w:szCs w:val="24"/>
              </w:rPr>
              <w:t xml:space="preserve"> «Наставничество»</w:t>
            </w:r>
          </w:p>
          <w:p w:rsidR="00BA306E" w:rsidRDefault="000C3825" w:rsidP="006D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A306E" w:rsidRPr="00BA30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https://bur-72-al.tvoysadik.ru/?section_id=616</w:t>
              </w:r>
            </w:hyperlink>
          </w:p>
        </w:tc>
        <w:tc>
          <w:tcPr>
            <w:tcW w:w="1642" w:type="dxa"/>
          </w:tcPr>
          <w:p w:rsidR="000F3735" w:rsidRDefault="00BA306E" w:rsidP="00A84F0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06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Поиск проблемных точек в профессиональной подготовке новичка и создание условий для их устранения или минимизации</w:t>
            </w:r>
            <w:r w:rsidRPr="00BA30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639" w:type="dxa"/>
          </w:tcPr>
          <w:p w:rsidR="000F3735" w:rsidRDefault="006C072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14" w:type="dxa"/>
          </w:tcPr>
          <w:p w:rsidR="000F3735" w:rsidRDefault="006C072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1223" w:type="dxa"/>
          </w:tcPr>
          <w:p w:rsidR="000F3735" w:rsidRDefault="000F373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F3735" w:rsidRDefault="006C072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 работы по теме</w:t>
            </w:r>
          </w:p>
        </w:tc>
        <w:tc>
          <w:tcPr>
            <w:tcW w:w="1353" w:type="dxa"/>
          </w:tcPr>
          <w:p w:rsidR="000F3735" w:rsidRDefault="006C072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с презентацией</w:t>
            </w:r>
          </w:p>
        </w:tc>
      </w:tr>
      <w:tr w:rsidR="009265CB" w:rsidTr="00604866">
        <w:tc>
          <w:tcPr>
            <w:tcW w:w="6047" w:type="dxa"/>
          </w:tcPr>
          <w:p w:rsidR="009265CB" w:rsidRDefault="009265CB" w:rsidP="006D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Наставничество над студентами БРПК</w:t>
            </w:r>
          </w:p>
          <w:p w:rsidR="009265CB" w:rsidRDefault="000C3825" w:rsidP="006D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265CB" w:rsidRPr="009265C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https://bur-72-al.tvoysadik.ru/?section_id=716</w:t>
              </w:r>
            </w:hyperlink>
          </w:p>
        </w:tc>
        <w:tc>
          <w:tcPr>
            <w:tcW w:w="1642" w:type="dxa"/>
          </w:tcPr>
          <w:p w:rsidR="009265CB" w:rsidRPr="00BA306E" w:rsidRDefault="009265CB" w:rsidP="00A84F0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265C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подг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обучающися</w:t>
            </w:r>
            <w:proofErr w:type="spellEnd"/>
            <w:r w:rsidRPr="009265C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 самостоятельной, осознанной и социально продуктивной деятельности в современном мире, отличительными особенностями </w:t>
            </w:r>
            <w:r w:rsidRPr="009265C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которого являются нестабильность, неопределенность, изменчивость, сложность, информационная насыщенность;</w:t>
            </w:r>
          </w:p>
        </w:tc>
        <w:tc>
          <w:tcPr>
            <w:tcW w:w="1639" w:type="dxa"/>
          </w:tcPr>
          <w:p w:rsidR="009265CB" w:rsidRDefault="009265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</w:t>
            </w:r>
          </w:p>
          <w:p w:rsidR="009265CB" w:rsidRDefault="009265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БРПК</w:t>
            </w:r>
          </w:p>
        </w:tc>
        <w:tc>
          <w:tcPr>
            <w:tcW w:w="1114" w:type="dxa"/>
          </w:tcPr>
          <w:p w:rsidR="009265CB" w:rsidRDefault="009265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223" w:type="dxa"/>
          </w:tcPr>
          <w:p w:rsidR="009265CB" w:rsidRDefault="009265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9265CB" w:rsidRDefault="009265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9265CB" w:rsidRDefault="009265C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3D" w:rsidTr="00604866">
        <w:tc>
          <w:tcPr>
            <w:tcW w:w="6047" w:type="dxa"/>
          </w:tcPr>
          <w:p w:rsidR="00E4213D" w:rsidRDefault="00E4213D" w:rsidP="006D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методический семинар-практикум "Социализация и реабилитация детей с особыми образовательными потребностями посредством инновационных методов и форм коррекционно-развивающей деятельности в условиях деятельности консультативного центра в ДОУ"</w:t>
            </w:r>
          </w:p>
          <w:p w:rsidR="00E4213D" w:rsidRDefault="000C3825" w:rsidP="006D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4213D" w:rsidRPr="00E42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https://bur-72-al.tvoysadik.ru/site/pub?id=2706</w:t>
              </w:r>
            </w:hyperlink>
          </w:p>
          <w:p w:rsidR="00E4213D" w:rsidRDefault="00E4213D" w:rsidP="006D2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E4213D" w:rsidRPr="009265CB" w:rsidRDefault="00E4213D" w:rsidP="00A84F0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</w:tcPr>
          <w:p w:rsidR="00E4213D" w:rsidRDefault="00E4213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14" w:type="dxa"/>
          </w:tcPr>
          <w:p w:rsidR="00E4213D" w:rsidRDefault="00E4213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3D"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1223" w:type="dxa"/>
          </w:tcPr>
          <w:p w:rsidR="00E4213D" w:rsidRDefault="00E4213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4213D" w:rsidRDefault="00E4213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353" w:type="dxa"/>
          </w:tcPr>
          <w:p w:rsidR="00E4213D" w:rsidRDefault="00E4213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3D" w:rsidTr="00604866">
        <w:tc>
          <w:tcPr>
            <w:tcW w:w="6047" w:type="dxa"/>
          </w:tcPr>
          <w:p w:rsidR="00E4213D" w:rsidRDefault="00E4213D" w:rsidP="006D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3D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педагогических работников ДОУ "Дошкольное образование: проблемы, тенденции и инновации"</w:t>
            </w:r>
          </w:p>
          <w:p w:rsidR="00E4213D" w:rsidRDefault="000C3825" w:rsidP="006D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E4213D" w:rsidRPr="00E42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https://bur-72-al.tvoysadik.ru/site/pub?id=2773</w:t>
              </w:r>
            </w:hyperlink>
          </w:p>
        </w:tc>
        <w:tc>
          <w:tcPr>
            <w:tcW w:w="1642" w:type="dxa"/>
          </w:tcPr>
          <w:p w:rsidR="00E4213D" w:rsidRPr="009265CB" w:rsidRDefault="00E4213D" w:rsidP="00A84F0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Обсуждение проблемы, тенденции, инновации в дошкольном образовании</w:t>
            </w:r>
          </w:p>
        </w:tc>
        <w:tc>
          <w:tcPr>
            <w:tcW w:w="1639" w:type="dxa"/>
          </w:tcPr>
          <w:p w:rsidR="00E4213D" w:rsidRDefault="00E4213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14" w:type="dxa"/>
          </w:tcPr>
          <w:p w:rsidR="00E4213D" w:rsidRDefault="00E4213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3D" w:rsidRDefault="00E4213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3D"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1223" w:type="dxa"/>
          </w:tcPr>
          <w:p w:rsidR="00E4213D" w:rsidRDefault="00E4213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4213D" w:rsidRDefault="00E4213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353" w:type="dxa"/>
          </w:tcPr>
          <w:p w:rsidR="00E4213D" w:rsidRDefault="00E4213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EC" w:rsidTr="00604866">
        <w:tc>
          <w:tcPr>
            <w:tcW w:w="6047" w:type="dxa"/>
          </w:tcPr>
          <w:p w:rsidR="00C144EC" w:rsidRDefault="00E603A7" w:rsidP="006D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C144EC" w:rsidRPr="00C144EC">
              <w:rPr>
                <w:rFonts w:ascii="Times New Roman" w:hAnsi="Times New Roman" w:cs="Times New Roman"/>
                <w:sz w:val="24"/>
                <w:szCs w:val="24"/>
              </w:rPr>
              <w:t xml:space="preserve"> на педагогическом совете ДОУ "Патриотическое воспитание дошкольников"</w:t>
            </w:r>
          </w:p>
          <w:p w:rsidR="00E603A7" w:rsidRPr="00E4213D" w:rsidRDefault="000C3825" w:rsidP="006D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603A7" w:rsidRPr="00E603A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https://bur-72-al.tvoysadik.ru/site/pub?id=2251</w:t>
              </w:r>
            </w:hyperlink>
          </w:p>
        </w:tc>
        <w:tc>
          <w:tcPr>
            <w:tcW w:w="1642" w:type="dxa"/>
          </w:tcPr>
          <w:p w:rsidR="00C144EC" w:rsidRDefault="00E603A7" w:rsidP="00A84F0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Ознакомление педагогов с методическими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рекомендациями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посвященными </w:t>
            </w:r>
            <w:r w:rsidRPr="00E60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вопросам организации патриотического воспитания дошкольников в ДОО в соответствии с Федеральным государственным образовательным стандартом дошкольного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1639" w:type="dxa"/>
          </w:tcPr>
          <w:p w:rsidR="00C144EC" w:rsidRDefault="00E603A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</w:t>
            </w:r>
          </w:p>
        </w:tc>
        <w:tc>
          <w:tcPr>
            <w:tcW w:w="1114" w:type="dxa"/>
          </w:tcPr>
          <w:p w:rsidR="00C144EC" w:rsidRDefault="00E603A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3A7"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1223" w:type="dxa"/>
          </w:tcPr>
          <w:p w:rsidR="00C144EC" w:rsidRDefault="00C144EC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144EC" w:rsidRDefault="00E603A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</w:t>
            </w:r>
          </w:p>
        </w:tc>
        <w:tc>
          <w:tcPr>
            <w:tcW w:w="1353" w:type="dxa"/>
          </w:tcPr>
          <w:p w:rsidR="00C144EC" w:rsidRDefault="00E603A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для педагогов</w:t>
            </w:r>
          </w:p>
        </w:tc>
      </w:tr>
    </w:tbl>
    <w:p w:rsidR="00C15980" w:rsidRPr="00496E18" w:rsidRDefault="00C15980" w:rsidP="00C15980">
      <w:pPr>
        <w:spacing w:after="0"/>
        <w:rPr>
          <w:rFonts w:ascii="Times New Roman" w:hAnsi="Times New Roman" w:cs="Times New Roman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P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5"/>
        <w:gridCol w:w="2868"/>
        <w:gridCol w:w="2808"/>
        <w:gridCol w:w="2833"/>
        <w:gridCol w:w="2846"/>
      </w:tblGrid>
      <w:tr w:rsidR="00D5692E" w:rsidTr="00881891">
        <w:tc>
          <w:tcPr>
            <w:tcW w:w="2845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6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0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3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46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Tr="00881891">
        <w:tc>
          <w:tcPr>
            <w:tcW w:w="2845" w:type="dxa"/>
          </w:tcPr>
          <w:p w:rsidR="00D5692E" w:rsidRDefault="00E1215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868" w:type="dxa"/>
          </w:tcPr>
          <w:p w:rsidR="00D5692E" w:rsidRDefault="00BE024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 в школу</w:t>
            </w:r>
            <w:r w:rsidR="00E121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8" w:type="dxa"/>
          </w:tcPr>
          <w:p w:rsidR="00D5692E" w:rsidRDefault="00E1215F" w:rsidP="00F4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3" w:type="dxa"/>
          </w:tcPr>
          <w:p w:rsidR="00D5692E" w:rsidRDefault="000C3825" w:rsidP="006C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BE024E">
              <w:rPr>
                <w:rFonts w:ascii="Times New Roman" w:hAnsi="Times New Roman" w:cs="Times New Roman"/>
                <w:sz w:val="24"/>
                <w:szCs w:val="24"/>
              </w:rPr>
              <w:t>9.01.2024</w:t>
            </w:r>
          </w:p>
        </w:tc>
        <w:tc>
          <w:tcPr>
            <w:tcW w:w="2846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F03" w:rsidTr="00881891">
        <w:tc>
          <w:tcPr>
            <w:tcW w:w="2845" w:type="dxa"/>
          </w:tcPr>
          <w:p w:rsidR="00A84F03" w:rsidRDefault="00A84F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A84F03" w:rsidRDefault="00A84F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A84F03" w:rsidRDefault="00A84F03" w:rsidP="00F44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84F03" w:rsidRDefault="00A84F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A84F03" w:rsidRDefault="00A84F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P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D5692E" w:rsidTr="00A5160D">
        <w:tc>
          <w:tcPr>
            <w:tcW w:w="4851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Профессиональные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Методические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 xml:space="preserve">- технологии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</w:tbl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:rsidR="00D5692E" w:rsidRP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sectPr w:rsidR="00D5692E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26E7B"/>
    <w:multiLevelType w:val="multilevel"/>
    <w:tmpl w:val="52D8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FD6"/>
    <w:rsid w:val="00034DA8"/>
    <w:rsid w:val="000A5884"/>
    <w:rsid w:val="000C3825"/>
    <w:rsid w:val="000F3735"/>
    <w:rsid w:val="001976ED"/>
    <w:rsid w:val="001C6232"/>
    <w:rsid w:val="00261DB6"/>
    <w:rsid w:val="002E0358"/>
    <w:rsid w:val="002F5ACB"/>
    <w:rsid w:val="003F0D09"/>
    <w:rsid w:val="00484CDA"/>
    <w:rsid w:val="004876C1"/>
    <w:rsid w:val="00496E18"/>
    <w:rsid w:val="004A7B98"/>
    <w:rsid w:val="004D1A17"/>
    <w:rsid w:val="00534715"/>
    <w:rsid w:val="005A7E61"/>
    <w:rsid w:val="005B189F"/>
    <w:rsid w:val="005C0293"/>
    <w:rsid w:val="00604866"/>
    <w:rsid w:val="0068071D"/>
    <w:rsid w:val="006C0729"/>
    <w:rsid w:val="006D240A"/>
    <w:rsid w:val="00731FD6"/>
    <w:rsid w:val="007B6ACF"/>
    <w:rsid w:val="00830473"/>
    <w:rsid w:val="00832506"/>
    <w:rsid w:val="0085670C"/>
    <w:rsid w:val="00881891"/>
    <w:rsid w:val="008A1DED"/>
    <w:rsid w:val="008C4BC4"/>
    <w:rsid w:val="008D6812"/>
    <w:rsid w:val="008E72CB"/>
    <w:rsid w:val="00921F43"/>
    <w:rsid w:val="009265CB"/>
    <w:rsid w:val="009F45D4"/>
    <w:rsid w:val="00A84F03"/>
    <w:rsid w:val="00A85F08"/>
    <w:rsid w:val="00AD58A2"/>
    <w:rsid w:val="00B927E0"/>
    <w:rsid w:val="00BA306E"/>
    <w:rsid w:val="00BE024E"/>
    <w:rsid w:val="00C144EC"/>
    <w:rsid w:val="00C15980"/>
    <w:rsid w:val="00CC3183"/>
    <w:rsid w:val="00D02551"/>
    <w:rsid w:val="00D5692E"/>
    <w:rsid w:val="00D74698"/>
    <w:rsid w:val="00DE6F11"/>
    <w:rsid w:val="00E00135"/>
    <w:rsid w:val="00E1215F"/>
    <w:rsid w:val="00E4213D"/>
    <w:rsid w:val="00E603A7"/>
    <w:rsid w:val="00F20C85"/>
    <w:rsid w:val="00F44DD8"/>
    <w:rsid w:val="00FE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0013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D240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1D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-72-al.tvoysadik.ru/site/pub?id=1434" TargetMode="External"/><Relationship Id="rId18" Type="http://schemas.openxmlformats.org/officeDocument/2006/relationships/hyperlink" Target="https://bur-72-al.tvoysadik.ru/site/pub?id=2233" TargetMode="External"/><Relationship Id="rId26" Type="http://schemas.openxmlformats.org/officeDocument/2006/relationships/hyperlink" Target="https://www.maam.ru/detskijsad/-organizacija-raboty-s-detmi-ranego-vozrasta-v-uslovijah-fgos-dou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ur-72-al.tvoysadik.ru/site/pub?id=2631" TargetMode="External"/><Relationship Id="rId7" Type="http://schemas.openxmlformats.org/officeDocument/2006/relationships/hyperlink" Target="https://bur-72-al.tvoysadik.ru/site/pub?id=2632" TargetMode="External"/><Relationship Id="rId12" Type="http://schemas.openxmlformats.org/officeDocument/2006/relationships/hyperlink" Target="https://bur-72-al.tvoysadik.ru/site/pub?id=2926" TargetMode="External"/><Relationship Id="rId17" Type="http://schemas.openxmlformats.org/officeDocument/2006/relationships/hyperlink" Target="https://bur-72-al.tvoysadik.ru/site/pub?id=3060" TargetMode="External"/><Relationship Id="rId25" Type="http://schemas.openxmlformats.org/officeDocument/2006/relationships/hyperlink" Target="https://xn--j1ahfl.xn--p1ai/library/programma_po_adaptatcii_detej_k_detskomu_sadu_s_210726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ur-72-al.tvoysadik.ru/site/pub?id=2358" TargetMode="External"/><Relationship Id="rId20" Type="http://schemas.openxmlformats.org/officeDocument/2006/relationships/hyperlink" Target="https://bur-72-al.tvoysadik.ru/site/pub?id=2207" TargetMode="External"/><Relationship Id="rId29" Type="http://schemas.openxmlformats.org/officeDocument/2006/relationships/hyperlink" Target="https://bur-72-al.tvoysadik.ru/site/pub?id=27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ur-72-al.tvoysadik.ru/upload/tsbur_72_al_new/files/68/d7/68d7b7fbe4ac1078ae03218bb1a7942e.pdf" TargetMode="External"/><Relationship Id="rId11" Type="http://schemas.openxmlformats.org/officeDocument/2006/relationships/hyperlink" Target="https://bur-72-al.tvoysadik.ru/site/pub?id=2045" TargetMode="External"/><Relationship Id="rId24" Type="http://schemas.openxmlformats.org/officeDocument/2006/relationships/hyperlink" Target="https://bur-72-al.tvoysadik.ru/site/pub?id=303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ur-72-al.tvoysadik.ru/site/pub?id=2586" TargetMode="External"/><Relationship Id="rId23" Type="http://schemas.openxmlformats.org/officeDocument/2006/relationships/hyperlink" Target="https://bur-72-al.tvoysadik.ru/site/pub?id=2942" TargetMode="External"/><Relationship Id="rId28" Type="http://schemas.openxmlformats.org/officeDocument/2006/relationships/hyperlink" Target="https://bur-72-al.tvoysadik.ru/?section_id=716" TargetMode="External"/><Relationship Id="rId10" Type="http://schemas.openxmlformats.org/officeDocument/2006/relationships/hyperlink" Target="https://bur-72-al.tvoysadik.ru/site/pub?id=3050" TargetMode="External"/><Relationship Id="rId19" Type="http://schemas.openxmlformats.org/officeDocument/2006/relationships/hyperlink" Target="https://bur-72-al.tvoysadik.ru/site/pub?id=2927" TargetMode="External"/><Relationship Id="rId31" Type="http://schemas.openxmlformats.org/officeDocument/2006/relationships/hyperlink" Target="https://bur-72-al.tvoysadik.ru/site/pub?id=22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r-72-al.tvoysadik.ru/site/pub?id=2908" TargetMode="External"/><Relationship Id="rId14" Type="http://schemas.openxmlformats.org/officeDocument/2006/relationships/hyperlink" Target="https://bur-72-al.tvoysadik.ru/site/pub?id=2627" TargetMode="External"/><Relationship Id="rId22" Type="http://schemas.openxmlformats.org/officeDocument/2006/relationships/hyperlink" Target="https://bur-72-al.tvoysadik.ru/site/pub?id=2762" TargetMode="External"/><Relationship Id="rId27" Type="http://schemas.openxmlformats.org/officeDocument/2006/relationships/hyperlink" Target="https://bur-72-al.tvoysadik.ru/?section_id=616" TargetMode="External"/><Relationship Id="rId30" Type="http://schemas.openxmlformats.org/officeDocument/2006/relationships/hyperlink" Target="https://bur-72-al.tvoysadik.ru/site/pub?id=2773" TargetMode="External"/><Relationship Id="rId8" Type="http://schemas.openxmlformats.org/officeDocument/2006/relationships/hyperlink" Target="https://bur-72-al.tvoysadik.ru/site/pub?id=25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7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Пользователь</cp:lastModifiedBy>
  <cp:revision>19</cp:revision>
  <cp:lastPrinted>2023-12-11T04:52:00Z</cp:lastPrinted>
  <dcterms:created xsi:type="dcterms:W3CDTF">2022-12-13T02:40:00Z</dcterms:created>
  <dcterms:modified xsi:type="dcterms:W3CDTF">2023-12-16T09:55:00Z</dcterms:modified>
</cp:coreProperties>
</file>